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A15F1" w14:textId="63937373" w:rsidR="00E94FD1" w:rsidRPr="00F21DF6" w:rsidRDefault="00E94FD1" w:rsidP="00E94FD1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F21DF6">
        <w:rPr>
          <w:rFonts w:eastAsia="標楷體"/>
          <w:b/>
          <w:sz w:val="32"/>
          <w:szCs w:val="32"/>
        </w:rPr>
        <w:t>110</w:t>
      </w:r>
      <w:r w:rsidRPr="00F21DF6">
        <w:rPr>
          <w:rFonts w:eastAsia="標楷體"/>
          <w:b/>
          <w:sz w:val="32"/>
          <w:szCs w:val="32"/>
        </w:rPr>
        <w:t>學年度下學期國民</w:t>
      </w:r>
      <w:r>
        <w:rPr>
          <w:rFonts w:eastAsia="標楷體" w:hint="eastAsia"/>
          <w:b/>
          <w:sz w:val="32"/>
          <w:szCs w:val="32"/>
        </w:rPr>
        <w:t>小</w:t>
      </w:r>
      <w:r w:rsidRPr="00F21DF6">
        <w:rPr>
          <w:rFonts w:eastAsia="標楷體"/>
          <w:b/>
          <w:sz w:val="32"/>
          <w:szCs w:val="32"/>
        </w:rPr>
        <w:t>學</w:t>
      </w:r>
      <w:proofErr w:type="gramStart"/>
      <w:r w:rsidRPr="00F21DF6">
        <w:rPr>
          <w:rFonts w:eastAsia="標楷體"/>
          <w:b/>
          <w:sz w:val="32"/>
          <w:szCs w:val="32"/>
        </w:rPr>
        <w:t>3</w:t>
      </w:r>
      <w:r w:rsidRPr="00F21DF6">
        <w:rPr>
          <w:rFonts w:eastAsia="標楷體"/>
          <w:b/>
          <w:sz w:val="32"/>
          <w:szCs w:val="32"/>
        </w:rPr>
        <w:t>月份葷</w:t>
      </w:r>
      <w:proofErr w:type="gramEnd"/>
      <w:r w:rsidRPr="00F21DF6">
        <w:rPr>
          <w:rFonts w:eastAsia="標楷體"/>
          <w:b/>
          <w:sz w:val="32"/>
          <w:szCs w:val="32"/>
        </w:rPr>
        <w:t>食菜單</w:t>
      </w:r>
      <w:r w:rsidRPr="00F21DF6">
        <w:rPr>
          <w:rFonts w:eastAsia="標楷體"/>
          <w:b/>
          <w:sz w:val="32"/>
          <w:szCs w:val="32"/>
        </w:rPr>
        <w:t>-</w:t>
      </w:r>
      <w:r w:rsidR="00E115AC">
        <w:rPr>
          <w:rFonts w:eastAsia="標楷體" w:hint="eastAsia"/>
          <w:b/>
          <w:sz w:val="32"/>
          <w:szCs w:val="32"/>
        </w:rPr>
        <w:t>香又香</w:t>
      </w:r>
      <w:r w:rsidRPr="00F21DF6">
        <w:rPr>
          <w:rFonts w:eastAsia="標楷體"/>
          <w:b/>
          <w:sz w:val="32"/>
          <w:szCs w:val="32"/>
        </w:rPr>
        <w:t>(A</w:t>
      </w:r>
      <w:r w:rsidRPr="00F21DF6">
        <w:rPr>
          <w:rFonts w:eastAsia="標楷體"/>
          <w:b/>
          <w:sz w:val="32"/>
          <w:szCs w:val="32"/>
        </w:rPr>
        <w:t>案</w:t>
      </w:r>
      <w:r w:rsidRPr="00F21DF6">
        <w:rPr>
          <w:rFonts w:eastAsia="標楷體"/>
          <w:b/>
          <w:sz w:val="32"/>
          <w:szCs w:val="32"/>
        </w:rPr>
        <w:t xml:space="preserve">) </w:t>
      </w:r>
      <w:r w:rsidRPr="00F21DF6">
        <w:rPr>
          <w:rFonts w:eastAsia="標楷體"/>
          <w:b/>
          <w:szCs w:val="28"/>
        </w:rPr>
        <w:t xml:space="preserve">             </w:t>
      </w:r>
      <w:r w:rsidRPr="00F21DF6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E94FD1" w:rsidRPr="00F21DF6" w14:paraId="7C12461D" w14:textId="77777777" w:rsidTr="00E94FD1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F8ADE6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340109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4187DC0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9D1387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21DF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0307A6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1A492A79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EF1C28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21DF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17E6DA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3AFFF523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6C258C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菜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E91991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0486A1E0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E2FFFA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82EB7E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湯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品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911A2A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BA58B7C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8E4DFCD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6F6A8773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DB27A8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8D52FD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36B59086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762BA2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74E694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DBE9801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3DA28D7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35DAF13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634C2F" w:rsidRPr="00F21DF6" w14:paraId="28820EFA" w14:textId="77777777" w:rsidTr="00E94FD1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18BB0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CCA69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F793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4F8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ACB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7AFD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0956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07E4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B51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3C2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73F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DBD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D7D" w14:textId="1AAE765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BCB52" w14:textId="31FE3BA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3ECD2" w14:textId="01422B1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20FA92" w14:textId="627AD8A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399B6A" w14:textId="1DD688B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C0C52" w14:textId="2F5EE48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8552" w14:textId="4F8AADC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48B55" w14:textId="163A79D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21DF6">
              <w:rPr>
                <w:color w:val="000000"/>
                <w:sz w:val="16"/>
                <w:szCs w:val="16"/>
              </w:rPr>
              <w:t>439</w:t>
            </w:r>
          </w:p>
        </w:tc>
      </w:tr>
      <w:tr w:rsidR="00634C2F" w:rsidRPr="00F21DF6" w14:paraId="400B97D2" w14:textId="77777777" w:rsidTr="00E94FD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85512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87382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35F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5AB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AAC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9194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CF27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FC34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967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A8C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B2B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5B07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39A5" w14:textId="1C6B41C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05C69" w14:textId="59C7C01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61085" w14:textId="5F2221A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49921" w14:textId="3B71ECF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C36687" w14:textId="1C9BBB4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0ECDC" w14:textId="52BCA66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8705" w14:textId="5C6154A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078F26" w14:textId="1CF91D7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435</w:t>
            </w:r>
          </w:p>
        </w:tc>
      </w:tr>
      <w:tr w:rsidR="00634C2F" w:rsidRPr="00F21DF6" w14:paraId="5AEC86A8" w14:textId="77777777" w:rsidTr="00E94FD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CC262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E0C8B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E0F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C26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305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AA4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9721A" w14:textId="77777777" w:rsidR="00634C2F" w:rsidRPr="00F21DF6" w:rsidRDefault="00634C2F" w:rsidP="00634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3E4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0830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4D5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0AE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584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D4D4A" w14:textId="6F16C1D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AF902" w14:textId="5717551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F957F" w14:textId="3527E9C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8705D3" w14:textId="573F9D3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F73D93" w14:textId="3E7FAD8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2D01" w14:textId="1ACBA4A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8243" w14:textId="1BEC9B8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E32AC4" w14:textId="5F16509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104</w:t>
            </w:r>
          </w:p>
        </w:tc>
      </w:tr>
      <w:tr w:rsidR="00634C2F" w:rsidRPr="00F21DF6" w14:paraId="77C3C5F9" w14:textId="77777777" w:rsidTr="00E94FD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F6B29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2F649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1CA3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95D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A74A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B545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3D5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DAC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78D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FA0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93BC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7105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CBA6" w14:textId="77374C7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436FDB" w14:textId="1F7E871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26E227" w14:textId="541261C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BEB17B" w14:textId="603E5EB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BA82F" w14:textId="53C3A41C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FC727" w14:textId="63E7067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DFDC" w14:textId="761EC1E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03D9B4" w14:textId="1502210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B05E2C" w:rsidRPr="00F21DF6" w14:paraId="58FFF6C0" w14:textId="77777777" w:rsidTr="00E94FD1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8EDDC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DE68D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DD20" w14:textId="7111304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CB67" w14:textId="0F45088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D96E" w14:textId="337B2DD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10E7C" w14:textId="3D4452F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5406" w14:textId="012FCDF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54279" w14:textId="3E8251E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3FC2B" w14:textId="2C707BA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309D2" w14:textId="2E302EB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C90AE" w14:textId="27035C0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69C9" w14:textId="5DADF3C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20031" w14:textId="5387D08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0E05CE" w14:textId="0222667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19DE8" w14:textId="4695235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3A0AD" w14:textId="4FDB760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7ED0F" w14:textId="24E70CC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149E" w14:textId="33F15BE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C5C4" w14:textId="2EAD123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F4DE45" w14:textId="0D72D62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206</w:t>
            </w:r>
          </w:p>
        </w:tc>
      </w:tr>
      <w:tr w:rsidR="00B05E2C" w:rsidRPr="00F21DF6" w14:paraId="232514ED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A9FCF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5B5C9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D474" w14:textId="1FB7821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65AB" w14:textId="1210593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A30F5" w14:textId="5C8B413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4E6B2" w14:textId="7F862D3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2FD47" w14:textId="59CB8C4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52A1" w14:textId="08BBD16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A90E" w14:textId="6DD3DB8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A76E" w14:textId="786D6BD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D28F7" w14:textId="5AD24E0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944E7" w14:textId="6660216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51C19" w14:textId="33693B9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03BE2D" w14:textId="3CA5CF0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A3AF0B" w14:textId="73946CB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F2C03" w14:textId="615C652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C8420A" w14:textId="363B651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3007" w14:textId="0DB1FAA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177CD" w14:textId="098D54E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CDC5AB" w14:textId="2FB3418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0F757F" w:rsidRPr="00F21DF6" w14:paraId="78B3154E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09FD6" w14:textId="77777777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20C97C" w14:textId="77777777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E4D60" w14:textId="26C3F62F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B1F9D" w14:textId="09ADD45A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8854E" w14:textId="6FAE0510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CECF" w14:textId="0E77BAA5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D45D" w14:textId="0B5087E4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F9C40" w14:textId="3A8E9C62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FA05" w14:textId="3325AFE0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E5E5" w14:textId="6B8ECAC9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6A92" w14:textId="74647BC7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E177E" w14:textId="2C260FF5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F5F2" w14:textId="2B285A73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30F18" w14:textId="3ADE7D49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36DED0" w14:textId="35FC8164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0EBC43" w14:textId="235B4B54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5922FE" w14:textId="5724D1D1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618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03D25" w14:textId="1D16B0AE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68A3C" w14:textId="0AE55D97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01F8D0" w14:textId="7EAFBA52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132</w:t>
            </w:r>
          </w:p>
        </w:tc>
      </w:tr>
      <w:tr w:rsidR="00B05E2C" w:rsidRPr="00F21DF6" w14:paraId="0F275008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45581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001B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3074" w14:textId="477595D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5B8B7" w14:textId="2DD3F59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C37DF" w14:textId="2A20CAC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8355C" w14:textId="58822D8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F1FA" w14:textId="151A36D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B87E" w14:textId="645FFE0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0AE37" w14:textId="3B45721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CFDA6" w14:textId="6286C3B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BA4DD" w14:textId="26973B1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B124" w14:textId="29BDE0B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8797B" w14:textId="6B6BB30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967DC" w14:textId="55F9FE9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22649" w14:textId="6D7CFEB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437D4F" w14:textId="1C44C65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2B21C8" w14:textId="03CB4A6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BC695" w14:textId="2010D33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FC32" w14:textId="368BD0E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1019B" w14:textId="42DE755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89</w:t>
            </w:r>
          </w:p>
        </w:tc>
      </w:tr>
      <w:tr w:rsidR="00B05E2C" w:rsidRPr="00F21DF6" w14:paraId="6D902D2D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3609A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C9E0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A7CB" w14:textId="77B8A01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CFF7F" w14:textId="3E50667B" w:rsidR="00B05E2C" w:rsidRPr="00F21DF6" w:rsidRDefault="00EE2DB4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826D" w14:textId="53E72BD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E2DB4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80E4" w14:textId="1F67FF2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76E1" w14:textId="79113CE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7D96" w14:textId="041F656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DA41" w14:textId="00C03D7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9449A" w14:textId="647C0E1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B065" w14:textId="587837E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F479" w14:textId="2B544D9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A15F" w14:textId="7352F46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E8410" w14:textId="15D9560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4D4FC0" w14:textId="4BFA69E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F94EFE" w14:textId="3F0927B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5842BB" w14:textId="5E01FA2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05AF" w14:textId="3035875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7C6E5" w14:textId="6B49037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55FB23" w14:textId="428B505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168</w:t>
            </w:r>
          </w:p>
        </w:tc>
      </w:tr>
      <w:tr w:rsidR="00B05E2C" w:rsidRPr="00F21DF6" w14:paraId="7636CCE3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211C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0F80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709B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8D8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B1CC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DD7B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9F0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FC1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4316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2139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43A4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CD4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CC117" w14:textId="0F07796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685916" w14:textId="2CCA3E2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2E70A5" w14:textId="65BEA20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A420A4" w14:textId="5D59B94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4FDFD" w14:textId="5626E75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7C8E" w14:textId="18F051A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70E9D" w14:textId="03C1945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485D79" w14:textId="3463FAE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B05E2C" w:rsidRPr="00F21DF6" w14:paraId="47FF43D9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5F09D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08596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093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0BD0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8FE9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938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1FC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D9DB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4FB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693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439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BCA5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91EA" w14:textId="60290C2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23ADF3" w14:textId="21C46B3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D52B59" w14:textId="0752138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D0101" w14:textId="72C3966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4C26A7" w14:textId="546ECDE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C3B8" w14:textId="64F8697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1561" w14:textId="7A9C9BE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C8F22B" w14:textId="6516952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21DF6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B05E2C" w:rsidRPr="00F21DF6" w14:paraId="58A9BABE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AA8B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870F8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9DD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F4E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9494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3E6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AB5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4CD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4DAA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F54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167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7524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CA00C" w14:textId="3B39C69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94CAEC" w14:textId="32843DF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97C0E" w14:textId="164AD00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58E108" w14:textId="4F1C64F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BDAF5F" w14:textId="0F59C38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A395" w14:textId="28D85F7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5D54" w14:textId="2E660E0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FE1CF5" w14:textId="1C3425B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B05E2C" w:rsidRPr="00F21DF6" w14:paraId="19CBACF4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DFFC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9B58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5E62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AEBB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8FE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9F17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0978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EC3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FA91B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蔔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24E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CECE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755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699FE" w14:textId="6018099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E66FC" w14:textId="1534C2D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1B6DA" w14:textId="24233FE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7092D9" w14:textId="7756F7D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BE7DE1" w14:textId="5E6F40D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DBB5" w14:textId="1BC2E7C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C86B8" w14:textId="17979FC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59241F" w14:textId="2ED9FF1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B05E2C" w:rsidRPr="00F21DF6" w14:paraId="36CD7EE7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6D18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8FF29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811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1B3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66C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7B1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4F0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BE80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286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CA35F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42D0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5F1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A73BD" w14:textId="4C9FC9F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86E6D7" w14:textId="2912D64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527D07" w14:textId="52B23BD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9354DA" w14:textId="1AAE010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B0AD6" w14:textId="206AD25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B6CD6" w14:textId="354B3C8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3751" w14:textId="7C1B249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A5F5A4" w14:textId="3857808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173</w:t>
            </w:r>
          </w:p>
        </w:tc>
      </w:tr>
      <w:tr w:rsidR="00B05E2C" w:rsidRPr="00F21DF6" w14:paraId="284B2A5F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8A341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D3DD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9E84C" w14:textId="1698581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1963C" w14:textId="5BFF7AA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417A" w14:textId="2641C8B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E2AD" w14:textId="58BCB30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DC45" w14:textId="7E63CFF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F93E" w14:textId="205DBEA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7F84" w14:textId="4767001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F44C2" w14:textId="34C90BC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DACC1" w14:textId="757A550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3FA0" w14:textId="25A79F9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AE353" w14:textId="33044F8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7FA6EB" w14:textId="1CA3C53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34EF3" w14:textId="5D3E8FB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68A85A" w14:textId="7160E9D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F6A13" w14:textId="456EB10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2B86" w14:textId="5630EC4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39E9B" w14:textId="6CA4CB1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285B80" w14:textId="214EA75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B05E2C" w:rsidRPr="00F21DF6" w14:paraId="4B005C6A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A5558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E0B4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3A5B1" w14:textId="39AD970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5DBB" w14:textId="7DEF225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8E07" w14:textId="39A5767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553C5" w14:textId="6BE56B1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935E" w14:textId="3AEE5E8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5F14" w14:textId="3265124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6B9D" w14:textId="32EE4D3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FA19" w14:textId="1452B0F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831F" w14:textId="0EBF97C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27A2" w14:textId="0233504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56EF" w14:textId="2274BB9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0C393" w14:textId="5A89232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BB373" w14:textId="4A3D420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7FFC79" w14:textId="23A274E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05828D" w14:textId="60F7790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37D5" w14:textId="27464A2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D3B2" w14:textId="6176932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149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A65465" w14:textId="07769D7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137</w:t>
            </w:r>
          </w:p>
        </w:tc>
      </w:tr>
      <w:tr w:rsidR="00B05E2C" w:rsidRPr="00F21DF6" w14:paraId="18321D5B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E63169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02805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2FC86" w14:textId="555768D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75E0" w14:textId="5EAC5D3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DA02" w14:textId="6F98D3D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44B14" w14:textId="38F87A9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11BA0" w14:textId="750A6CD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DAF67" w14:textId="01F0F48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ED9EF" w14:textId="5EF5BAC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3629B" w14:textId="6C0AFB3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A9A25" w14:textId="71F896A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3C02" w14:textId="340C0A3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E5E8" w14:textId="2E6958F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5AAC33" w14:textId="391F56E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8D2632" w14:textId="2F5B2BE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F4E29" w14:textId="41E086E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6680CB" w14:textId="2861A4C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B600" w14:textId="1E56D2A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F810" w14:textId="6C84D09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E26463" w14:textId="3D6003C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B05E2C" w:rsidRPr="00F21DF6" w14:paraId="0C7D812A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9CFB6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5AC5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113C5" w14:textId="671C10A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2CB6" w14:textId="35B8C8D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F8D0" w14:textId="1003CD9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3454" w14:textId="6F5057D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6284" w14:textId="5FFA591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5404B" w14:textId="7B5D1BC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24A8" w14:textId="35F742D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B4692" w14:textId="7F8CBE6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1253" w14:textId="07790AA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D857" w14:textId="5F9D91C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E4171" w14:textId="266B290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B182F6" w14:textId="31543F5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F9FB53" w14:textId="652062E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2B5E9E" w14:textId="11BCF8E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9A778" w14:textId="62F8202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A78CB" w14:textId="31AABFA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C12F" w14:textId="277E9AD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18262D" w14:textId="1AE1B7C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B05E2C" w:rsidRPr="00F21DF6" w14:paraId="618E668F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0E2A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93011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CED6D" w14:textId="4120BAA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D3900" w14:textId="3FA453D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9CFF" w14:textId="7D1B8E4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E755" w14:textId="7817ED1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9C17" w14:textId="3C0B80F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13FF" w14:textId="136A7DD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D7DB" w14:textId="0250C07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="000F757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="000F757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BA3B6" w14:textId="4054B49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6605" w14:textId="718EE04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A8CAF" w14:textId="4E32316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D842" w14:textId="5B63091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9C4F25" w14:textId="21088FF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4F8E2" w14:textId="4C52363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CEA04" w14:textId="57A789B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4A7538" w14:textId="24201E6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B00C" w14:textId="1102981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99DE" w14:textId="6054930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C8CDDC" w14:textId="413D032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B05E2C" w:rsidRPr="00F21DF6" w14:paraId="205AB0A6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015CAF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4D6C2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186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48B3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048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C46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975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71B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718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2DE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5C5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0A33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4993" w14:textId="2DF70BC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8D6903" w14:textId="798C1E7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028569" w14:textId="0F78E1F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C4E782" w14:textId="2B829A6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F24251" w14:textId="4C692B3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713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6D9F8" w14:textId="559DC9B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4CFF2" w14:textId="10B14DD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EA2A04" w14:textId="7D03AAC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B05E2C" w:rsidRPr="00F21DF6" w14:paraId="47DD67D3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797EF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C9E8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F17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550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EAB5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F02D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BA3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DB95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B43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968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7E0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9DB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BCB7" w14:textId="7A8C63C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B91A5" w14:textId="76DD487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F46A1" w14:textId="223323C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5403E" w14:textId="1EEF611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E5560" w14:textId="606C1E6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2F52" w14:textId="4EE2C30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48C2" w14:textId="10BCBD8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630DD" w14:textId="33BF1D3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134</w:t>
            </w:r>
          </w:p>
        </w:tc>
      </w:tr>
      <w:tr w:rsidR="00B05E2C" w:rsidRPr="00F21DF6" w14:paraId="4CBCCD49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E4E5D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1467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0369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7D35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3CF1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12A0" w14:textId="2731B62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4E3C" w14:textId="78F4C20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F99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ED1C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A745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44EF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41E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EA318" w14:textId="13E688A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A397E0" w14:textId="0E1499B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064324" w14:textId="4759429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4AA2F4" w14:textId="465D720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5A538B" w14:textId="09EC4D1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462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BA5D" w14:textId="7A4DCBA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4479" w14:textId="45D16E0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CA2C2" w14:textId="0E77A7B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B05E2C" w:rsidRPr="00F21DF6" w14:paraId="3792C4F2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C371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9874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860B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222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9D09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00F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5712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296D9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1C6B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91F8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2C0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0FCA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967C9" w14:textId="6E3F949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FF710D" w14:textId="1834587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A0A9E9" w14:textId="2B32D7E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A30D3C" w14:textId="58925AE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3F9C7A" w14:textId="01B5B4B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BA73" w14:textId="057FE8A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CE94" w14:textId="1F6ACE4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DCE6E5" w14:textId="5F788B1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</w:tbl>
    <w:p w14:paraId="149A452B" w14:textId="77777777" w:rsidR="00E94FD1" w:rsidRPr="00F21DF6" w:rsidRDefault="00E94FD1" w:rsidP="00E94FD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7D5C4082" w14:textId="77777777" w:rsidR="00E94FD1" w:rsidRPr="00F21DF6" w:rsidRDefault="00E94FD1" w:rsidP="00E94FD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B74900C" w14:textId="197AA09C" w:rsidR="007D7109" w:rsidRPr="00F21DF6" w:rsidRDefault="00E94FD1" w:rsidP="00E94FD1">
      <w:pPr>
        <w:widowControl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3</w:t>
      </w:r>
      <w:r w:rsidRPr="00F21DF6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F21DF6">
        <w:rPr>
          <w:rFonts w:eastAsia="標楷體"/>
          <w:color w:val="000000"/>
          <w:sz w:val="20"/>
          <w:szCs w:val="20"/>
        </w:rPr>
        <w:t>三</w:t>
      </w:r>
      <w:proofErr w:type="gramEnd"/>
      <w:r w:rsidRPr="00F21DF6">
        <w:rPr>
          <w:rFonts w:eastAsia="標楷體"/>
          <w:color w:val="000000"/>
          <w:sz w:val="20"/>
          <w:szCs w:val="20"/>
        </w:rPr>
        <w:t>蔬菜為有機蔬菜。</w:t>
      </w:r>
      <w:r w:rsidR="00E115AC">
        <w:rPr>
          <w:rFonts w:eastAsia="標楷體" w:hint="eastAsia"/>
          <w:color w:val="000000"/>
          <w:sz w:val="20"/>
          <w:szCs w:val="20"/>
        </w:rPr>
        <w:t>二、本菜單</w:t>
      </w:r>
      <w:proofErr w:type="gramStart"/>
      <w:r w:rsidR="00E115AC" w:rsidRPr="00E115AC">
        <w:rPr>
          <w:rFonts w:eastAsia="標楷體" w:hint="eastAsia"/>
          <w:color w:val="000000"/>
          <w:sz w:val="20"/>
          <w:szCs w:val="20"/>
        </w:rPr>
        <w:t>豬骨會以</w:t>
      </w:r>
      <w:proofErr w:type="gramEnd"/>
      <w:r w:rsidR="00E115AC" w:rsidRPr="00E115AC">
        <w:rPr>
          <w:rFonts w:eastAsia="標楷體" w:hint="eastAsia"/>
          <w:color w:val="000000"/>
          <w:sz w:val="20"/>
          <w:szCs w:val="20"/>
        </w:rPr>
        <w:t>雞骨取代</w:t>
      </w:r>
      <w:r w:rsidR="00E115AC">
        <w:rPr>
          <w:rFonts w:eastAsia="標楷體" w:hint="eastAsia"/>
          <w:color w:val="000000"/>
          <w:sz w:val="20"/>
          <w:szCs w:val="20"/>
        </w:rPr>
        <w:t>。</w:t>
      </w:r>
      <w:r w:rsidR="00543538">
        <w:rPr>
          <w:rFonts w:eastAsia="標楷體" w:hint="eastAsia"/>
          <w:color w:val="000000"/>
          <w:sz w:val="20"/>
          <w:szCs w:val="20"/>
        </w:rPr>
        <w:t>三、為配合三章</w:t>
      </w:r>
      <w:proofErr w:type="gramStart"/>
      <w:r w:rsidR="00543538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543538">
        <w:rPr>
          <w:rFonts w:eastAsia="標楷體" w:hint="eastAsia"/>
          <w:color w:val="000000"/>
          <w:sz w:val="20"/>
          <w:szCs w:val="20"/>
        </w:rPr>
        <w:t>Q</w:t>
      </w:r>
      <w:r w:rsidR="00543538">
        <w:rPr>
          <w:rFonts w:eastAsia="標楷體" w:hint="eastAsia"/>
          <w:color w:val="000000"/>
          <w:sz w:val="20"/>
          <w:szCs w:val="20"/>
        </w:rPr>
        <w:t>政策，</w:t>
      </w:r>
      <w:r w:rsidR="00543538">
        <w:rPr>
          <w:rFonts w:eastAsia="標楷體" w:hint="eastAsia"/>
          <w:color w:val="000000"/>
          <w:sz w:val="20"/>
          <w:szCs w:val="20"/>
        </w:rPr>
        <w:t>H5</w:t>
      </w:r>
      <w:r w:rsidR="00543538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543538">
        <w:rPr>
          <w:rFonts w:eastAsia="標楷體" w:hint="eastAsia"/>
          <w:color w:val="000000"/>
          <w:sz w:val="20"/>
          <w:szCs w:val="20"/>
        </w:rPr>
        <w:t>沙茶冬粉</w:t>
      </w:r>
      <w:proofErr w:type="gramEnd"/>
      <w:r w:rsidR="00543538">
        <w:rPr>
          <w:rFonts w:eastAsia="標楷體" w:hint="eastAsia"/>
          <w:color w:val="000000"/>
          <w:sz w:val="20"/>
          <w:szCs w:val="20"/>
        </w:rPr>
        <w:t>，</w:t>
      </w:r>
      <w:r w:rsidR="00543538">
        <w:rPr>
          <w:rFonts w:eastAsia="標楷體" w:hint="eastAsia"/>
          <w:color w:val="000000"/>
          <w:sz w:val="20"/>
          <w:szCs w:val="20"/>
        </w:rPr>
        <w:t>J2</w:t>
      </w:r>
      <w:r w:rsidR="00543538">
        <w:rPr>
          <w:rFonts w:eastAsia="標楷體" w:hint="eastAsia"/>
          <w:color w:val="000000"/>
          <w:sz w:val="20"/>
          <w:szCs w:val="20"/>
        </w:rPr>
        <w:t>副菜一改為滷味雙拼，</w:t>
      </w:r>
      <w:r w:rsidR="00543538">
        <w:rPr>
          <w:rFonts w:eastAsia="標楷體" w:hint="eastAsia"/>
          <w:color w:val="000000"/>
          <w:sz w:val="20"/>
          <w:szCs w:val="20"/>
        </w:rPr>
        <w:t>J3</w:t>
      </w:r>
      <w:r w:rsidR="00543538">
        <w:rPr>
          <w:rFonts w:eastAsia="標楷體" w:hint="eastAsia"/>
          <w:color w:val="000000"/>
          <w:sz w:val="20"/>
          <w:szCs w:val="20"/>
        </w:rPr>
        <w:t>主菜改為香滷雞</w:t>
      </w:r>
      <w:proofErr w:type="gramStart"/>
      <w:r w:rsidR="00543538">
        <w:rPr>
          <w:rFonts w:eastAsia="標楷體" w:hint="eastAsia"/>
          <w:color w:val="000000"/>
          <w:sz w:val="20"/>
          <w:szCs w:val="20"/>
        </w:rPr>
        <w:t>翅</w:t>
      </w:r>
      <w:proofErr w:type="gramEnd"/>
      <w:r w:rsidR="00543538">
        <w:rPr>
          <w:rFonts w:eastAsia="標楷體" w:hint="eastAsia"/>
          <w:color w:val="000000"/>
          <w:sz w:val="20"/>
          <w:szCs w:val="20"/>
        </w:rPr>
        <w:t>供應。</w:t>
      </w:r>
      <w:r w:rsidR="000D5600">
        <w:rPr>
          <w:rFonts w:eastAsia="標楷體" w:hint="eastAsia"/>
          <w:color w:val="000000"/>
          <w:sz w:val="20"/>
          <w:szCs w:val="20"/>
        </w:rPr>
        <w:t>四、因二二八</w:t>
      </w:r>
      <w:proofErr w:type="gramStart"/>
      <w:r w:rsidR="000D5600">
        <w:rPr>
          <w:rFonts w:eastAsia="標楷體" w:hint="eastAsia"/>
          <w:color w:val="000000"/>
          <w:sz w:val="20"/>
          <w:szCs w:val="20"/>
        </w:rPr>
        <w:t>連假備貨</w:t>
      </w:r>
      <w:proofErr w:type="gramEnd"/>
      <w:r w:rsidR="000D5600">
        <w:rPr>
          <w:rFonts w:eastAsia="標楷體" w:hint="eastAsia"/>
          <w:color w:val="000000"/>
          <w:sz w:val="20"/>
          <w:szCs w:val="20"/>
        </w:rPr>
        <w:t>不及，將</w:t>
      </w:r>
      <w:r w:rsidR="000D5600">
        <w:rPr>
          <w:rFonts w:eastAsia="標楷體" w:hint="eastAsia"/>
          <w:color w:val="000000"/>
          <w:sz w:val="20"/>
          <w:szCs w:val="20"/>
        </w:rPr>
        <w:t>G2</w:t>
      </w:r>
      <w:proofErr w:type="gramStart"/>
      <w:r w:rsidR="000D5600">
        <w:rPr>
          <w:rFonts w:eastAsia="標楷體" w:hint="eastAsia"/>
          <w:color w:val="000000"/>
          <w:sz w:val="20"/>
          <w:szCs w:val="20"/>
        </w:rPr>
        <w:t>主食改白米飯</w:t>
      </w:r>
      <w:proofErr w:type="gramEnd"/>
      <w:r w:rsidR="000D5600">
        <w:rPr>
          <w:rFonts w:eastAsia="標楷體" w:hint="eastAsia"/>
          <w:color w:val="000000"/>
          <w:sz w:val="20"/>
          <w:szCs w:val="20"/>
        </w:rPr>
        <w:t>供應。</w:t>
      </w:r>
      <w:r w:rsidR="00B05E2C">
        <w:rPr>
          <w:rFonts w:eastAsia="標楷體" w:hint="eastAsia"/>
          <w:color w:val="000000"/>
          <w:sz w:val="20"/>
          <w:szCs w:val="20"/>
        </w:rPr>
        <w:t>五、</w:t>
      </w:r>
      <w:proofErr w:type="gramStart"/>
      <w:r w:rsidR="00B05E2C">
        <w:rPr>
          <w:rFonts w:eastAsia="標楷體" w:hint="eastAsia"/>
          <w:color w:val="000000"/>
          <w:sz w:val="20"/>
          <w:szCs w:val="20"/>
        </w:rPr>
        <w:t>因菜色</w:t>
      </w:r>
      <w:proofErr w:type="gramEnd"/>
      <w:r w:rsidR="00B05E2C">
        <w:rPr>
          <w:rFonts w:eastAsia="標楷體" w:hint="eastAsia"/>
          <w:color w:val="000000"/>
          <w:sz w:val="20"/>
          <w:szCs w:val="20"/>
        </w:rPr>
        <w:t>重複及廠商貨源不足，調整以下菜色：</w:t>
      </w:r>
      <w:r w:rsidR="00B05E2C">
        <w:rPr>
          <w:rFonts w:eastAsia="標楷體" w:hint="eastAsia"/>
          <w:color w:val="000000"/>
          <w:sz w:val="20"/>
          <w:szCs w:val="20"/>
        </w:rPr>
        <w:t>H1</w:t>
      </w:r>
      <w:r w:rsidR="00B05E2C">
        <w:rPr>
          <w:rFonts w:eastAsia="標楷體" w:hint="eastAsia"/>
          <w:color w:val="000000"/>
          <w:sz w:val="20"/>
          <w:szCs w:val="20"/>
        </w:rPr>
        <w:t>主菜改為鐵板肉片，</w:t>
      </w:r>
      <w:r w:rsidR="000F757F">
        <w:rPr>
          <w:rFonts w:eastAsia="標楷體" w:hint="eastAsia"/>
          <w:color w:val="000000"/>
          <w:sz w:val="20"/>
          <w:szCs w:val="20"/>
        </w:rPr>
        <w:t>H3</w:t>
      </w:r>
      <w:r w:rsidR="000F757F">
        <w:rPr>
          <w:rFonts w:eastAsia="標楷體" w:hint="eastAsia"/>
          <w:color w:val="000000"/>
          <w:sz w:val="20"/>
          <w:szCs w:val="20"/>
        </w:rPr>
        <w:t>主菜改為香滷雞翅，</w:t>
      </w:r>
      <w:r w:rsidR="00B05E2C">
        <w:rPr>
          <w:rFonts w:eastAsia="標楷體" w:hint="eastAsia"/>
          <w:color w:val="000000"/>
          <w:sz w:val="20"/>
          <w:szCs w:val="20"/>
        </w:rPr>
        <w:t>H4</w:t>
      </w:r>
      <w:r w:rsidR="00B05E2C">
        <w:rPr>
          <w:rFonts w:eastAsia="標楷體" w:hint="eastAsia"/>
          <w:color w:val="000000"/>
          <w:sz w:val="20"/>
          <w:szCs w:val="20"/>
        </w:rPr>
        <w:t>主菜改</w:t>
      </w:r>
      <w:proofErr w:type="gramStart"/>
      <w:r w:rsidR="00B05E2C">
        <w:rPr>
          <w:rFonts w:eastAsia="標楷體" w:hint="eastAsia"/>
          <w:color w:val="000000"/>
          <w:sz w:val="20"/>
          <w:szCs w:val="20"/>
        </w:rPr>
        <w:t>為瓜仔肉</w:t>
      </w:r>
      <w:proofErr w:type="gramEnd"/>
      <w:r w:rsidR="00B05E2C">
        <w:rPr>
          <w:rFonts w:eastAsia="標楷體" w:hint="eastAsia"/>
          <w:color w:val="000000"/>
          <w:sz w:val="20"/>
          <w:szCs w:val="20"/>
        </w:rPr>
        <w:t>燥，</w:t>
      </w:r>
      <w:r w:rsidR="00EE2DB4">
        <w:rPr>
          <w:rFonts w:eastAsia="標楷體"/>
          <w:color w:val="000000"/>
          <w:sz w:val="20"/>
          <w:szCs w:val="20"/>
        </w:rPr>
        <w:t>H5</w:t>
      </w:r>
      <w:r w:rsidR="00EE2DB4">
        <w:rPr>
          <w:rFonts w:eastAsia="標楷體" w:hint="eastAsia"/>
          <w:color w:val="000000"/>
          <w:sz w:val="20"/>
          <w:szCs w:val="20"/>
        </w:rPr>
        <w:t>主食改為小米飯，</w:t>
      </w:r>
      <w:r w:rsidR="00B05E2C">
        <w:rPr>
          <w:rFonts w:eastAsia="標楷體" w:hint="eastAsia"/>
          <w:color w:val="000000"/>
          <w:sz w:val="20"/>
          <w:szCs w:val="20"/>
        </w:rPr>
        <w:t>J1</w:t>
      </w:r>
      <w:r w:rsidR="00B05E2C">
        <w:rPr>
          <w:rFonts w:eastAsia="標楷體" w:hint="eastAsia"/>
          <w:color w:val="000000"/>
          <w:sz w:val="20"/>
          <w:szCs w:val="20"/>
        </w:rPr>
        <w:t>副菜一改為香滷蛋丁，</w:t>
      </w:r>
      <w:r w:rsidR="00B05E2C">
        <w:rPr>
          <w:rFonts w:eastAsia="標楷體" w:hint="eastAsia"/>
          <w:color w:val="000000"/>
          <w:sz w:val="20"/>
          <w:szCs w:val="20"/>
        </w:rPr>
        <w:t>J5</w:t>
      </w:r>
      <w:r w:rsidR="00B05E2C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B05E2C">
        <w:rPr>
          <w:rFonts w:eastAsia="標楷體" w:hint="eastAsia"/>
          <w:color w:val="000000"/>
          <w:sz w:val="20"/>
          <w:szCs w:val="20"/>
        </w:rPr>
        <w:t>刈</w:t>
      </w:r>
      <w:proofErr w:type="gramEnd"/>
      <w:r w:rsidR="00B05E2C">
        <w:rPr>
          <w:rFonts w:eastAsia="標楷體" w:hint="eastAsia"/>
          <w:color w:val="000000"/>
          <w:sz w:val="20"/>
          <w:szCs w:val="20"/>
        </w:rPr>
        <w:t>薯炒蛋供應。</w:t>
      </w:r>
      <w:bookmarkStart w:id="0" w:name="_GoBack"/>
      <w:bookmarkEnd w:id="0"/>
    </w:p>
    <w:sectPr w:rsidR="007D7109" w:rsidRPr="00F21DF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B0A57" w14:textId="77777777" w:rsidR="005C1630" w:rsidRDefault="005C1630" w:rsidP="008E0D8F">
      <w:r>
        <w:separator/>
      </w:r>
    </w:p>
  </w:endnote>
  <w:endnote w:type="continuationSeparator" w:id="0">
    <w:p w14:paraId="72B72EA9" w14:textId="77777777" w:rsidR="005C1630" w:rsidRDefault="005C1630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937D8" w14:textId="77777777" w:rsidR="005C1630" w:rsidRDefault="005C1630" w:rsidP="008E0D8F">
      <w:r>
        <w:separator/>
      </w:r>
    </w:p>
  </w:footnote>
  <w:footnote w:type="continuationSeparator" w:id="0">
    <w:p w14:paraId="0EDC76EF" w14:textId="77777777" w:rsidR="005C1630" w:rsidRDefault="005C1630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5600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57F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5DC1"/>
    <w:rsid w:val="002C6D10"/>
    <w:rsid w:val="002D0302"/>
    <w:rsid w:val="002D3C9A"/>
    <w:rsid w:val="002D44B0"/>
    <w:rsid w:val="002D5ABE"/>
    <w:rsid w:val="002D5B95"/>
    <w:rsid w:val="002E2EB3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306CE"/>
    <w:rsid w:val="00331B68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1727C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978E9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3538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30"/>
    <w:rsid w:val="005C1655"/>
    <w:rsid w:val="005C2945"/>
    <w:rsid w:val="005C2C3F"/>
    <w:rsid w:val="005C2C40"/>
    <w:rsid w:val="005C2F97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450"/>
    <w:rsid w:val="005F5B58"/>
    <w:rsid w:val="005F5D20"/>
    <w:rsid w:val="005F671A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4C2F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1ACC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AD7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1D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109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0C50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8F3"/>
    <w:rsid w:val="00882BF2"/>
    <w:rsid w:val="00882C73"/>
    <w:rsid w:val="00884538"/>
    <w:rsid w:val="00885A24"/>
    <w:rsid w:val="00885D45"/>
    <w:rsid w:val="00886724"/>
    <w:rsid w:val="008868C9"/>
    <w:rsid w:val="00887063"/>
    <w:rsid w:val="00890111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C251E"/>
    <w:rsid w:val="008D0C95"/>
    <w:rsid w:val="008D1866"/>
    <w:rsid w:val="008D3C0D"/>
    <w:rsid w:val="008D51FC"/>
    <w:rsid w:val="008E0D8F"/>
    <w:rsid w:val="008E3A64"/>
    <w:rsid w:val="008E40F6"/>
    <w:rsid w:val="008E453F"/>
    <w:rsid w:val="008F23B3"/>
    <w:rsid w:val="008F3FCC"/>
    <w:rsid w:val="008F47D4"/>
    <w:rsid w:val="008F6CB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77DF"/>
    <w:rsid w:val="009D203B"/>
    <w:rsid w:val="009D4466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6F9D"/>
    <w:rsid w:val="00A07ED6"/>
    <w:rsid w:val="00A102E8"/>
    <w:rsid w:val="00A129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7E4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5E2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5157"/>
    <w:rsid w:val="00B47833"/>
    <w:rsid w:val="00B47EFC"/>
    <w:rsid w:val="00B5056C"/>
    <w:rsid w:val="00B510F1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668C4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1CE2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CB7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15AC"/>
    <w:rsid w:val="00E14A61"/>
    <w:rsid w:val="00E14D5A"/>
    <w:rsid w:val="00E15C96"/>
    <w:rsid w:val="00E15F43"/>
    <w:rsid w:val="00E172FE"/>
    <w:rsid w:val="00E1779A"/>
    <w:rsid w:val="00E24010"/>
    <w:rsid w:val="00E27981"/>
    <w:rsid w:val="00E27A6A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4FD1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0BD7"/>
    <w:rsid w:val="00EE13D3"/>
    <w:rsid w:val="00EE2DB4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20115"/>
    <w:rsid w:val="00F20705"/>
    <w:rsid w:val="00F207AE"/>
    <w:rsid w:val="00F208A3"/>
    <w:rsid w:val="00F21854"/>
    <w:rsid w:val="00F21DF6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86EB5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D09A5-68D1-465D-8AC4-517B655C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Company>C.M.T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</cp:revision>
  <cp:lastPrinted>2022-01-07T03:28:00Z</cp:lastPrinted>
  <dcterms:created xsi:type="dcterms:W3CDTF">2022-03-01T04:06:00Z</dcterms:created>
  <dcterms:modified xsi:type="dcterms:W3CDTF">2022-03-01T04:07:00Z</dcterms:modified>
</cp:coreProperties>
</file>